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C223" w14:textId="6DB3395F" w:rsidR="0026025B" w:rsidRPr="00DE4E60" w:rsidRDefault="0026025B" w:rsidP="00DE4E60">
      <w:pPr>
        <w:jc w:val="center"/>
        <w:rPr>
          <w:b/>
          <w:bCs/>
          <w:sz w:val="32"/>
        </w:rPr>
      </w:pPr>
      <w:r w:rsidRPr="00DE4E60">
        <w:rPr>
          <w:b/>
          <w:bCs/>
          <w:sz w:val="32"/>
        </w:rPr>
        <w:t>Tõrva Tule</w:t>
      </w:r>
      <w:r w:rsidR="007C7407" w:rsidRPr="00DE4E60">
        <w:rPr>
          <w:b/>
          <w:bCs/>
          <w:sz w:val="32"/>
        </w:rPr>
        <w:t>-</w:t>
      </w:r>
      <w:r w:rsidRPr="00DE4E60">
        <w:rPr>
          <w:b/>
          <w:bCs/>
          <w:sz w:val="32"/>
        </w:rPr>
        <w:t>Päevade paarismäng</w:t>
      </w:r>
    </w:p>
    <w:p w14:paraId="60119A0C" w14:textId="37CDBA1E" w:rsidR="0026025B" w:rsidRDefault="00BF0C05">
      <w:r>
        <w:t>2</w:t>
      </w:r>
      <w:r w:rsidR="00DE4E60">
        <w:t>6</w:t>
      </w:r>
      <w:r>
        <w:t>. juuli</w:t>
      </w:r>
      <w:r w:rsidR="0026025B">
        <w:t xml:space="preserve"> kell </w:t>
      </w:r>
      <w:r w:rsidR="00DE4E60">
        <w:t>12</w:t>
      </w:r>
      <w:r w:rsidR="0026025B">
        <w:t>.00</w:t>
      </w:r>
      <w:r w:rsidR="007C7407">
        <w:t xml:space="preserve"> Tõrva </w:t>
      </w:r>
      <w:proofErr w:type="spellStart"/>
      <w:r w:rsidR="007C7407">
        <w:t>discgolfi</w:t>
      </w:r>
      <w:proofErr w:type="spellEnd"/>
      <w:r w:rsidR="007C7407">
        <w:t xml:space="preserve"> rajal</w:t>
      </w:r>
    </w:p>
    <w:p w14:paraId="1E4F9654" w14:textId="77777777" w:rsidR="007C7407" w:rsidRPr="007C7407" w:rsidRDefault="007C7407">
      <w:r>
        <w:t xml:space="preserve">Mängitakse </w:t>
      </w:r>
      <w:r w:rsidR="002E1E4A">
        <w:t xml:space="preserve">1 ring, </w:t>
      </w:r>
      <w:proofErr w:type="spellStart"/>
      <w:r w:rsidR="002E1E4A" w:rsidRPr="007C7407">
        <w:rPr>
          <w:i/>
        </w:rPr>
        <w:t>b</w:t>
      </w:r>
      <w:r w:rsidR="0026025B" w:rsidRPr="007C7407">
        <w:rPr>
          <w:i/>
        </w:rPr>
        <w:t>est</w:t>
      </w:r>
      <w:proofErr w:type="spellEnd"/>
      <w:r w:rsidR="0026025B" w:rsidRPr="007C7407">
        <w:rPr>
          <w:i/>
        </w:rPr>
        <w:t xml:space="preserve"> </w:t>
      </w:r>
      <w:proofErr w:type="spellStart"/>
      <w:r w:rsidR="0026025B" w:rsidRPr="007C7407">
        <w:rPr>
          <w:i/>
        </w:rPr>
        <w:t>shot</w:t>
      </w:r>
      <w:proofErr w:type="spellEnd"/>
      <w:r>
        <w:rPr>
          <w:i/>
        </w:rPr>
        <w:t xml:space="preserve"> </w:t>
      </w:r>
      <w:r>
        <w:t>reeglitega</w:t>
      </w:r>
      <w:r>
        <w:br/>
      </w:r>
      <w:r w:rsidRPr="007C7407">
        <w:t xml:space="preserve">Best </w:t>
      </w:r>
      <w:proofErr w:type="spellStart"/>
      <w:r w:rsidRPr="007C7407">
        <w:t>Shot</w:t>
      </w:r>
      <w:proofErr w:type="spellEnd"/>
      <w:r w:rsidRPr="007C7407">
        <w:t xml:space="preserve"> (parim vise): Paarilised mängivad samast kohast, valides kahest viskekohast parima. Rada loetakse lõpetatuks, kui üks paarilistest on ketta korvi visanud.</w:t>
      </w:r>
    </w:p>
    <w:p w14:paraId="6E46D16E" w14:textId="77777777" w:rsidR="0026025B" w:rsidRDefault="007C7407">
      <w:r>
        <w:t xml:space="preserve">Paarid moodustavad mängijad ise. Klassid: paari summaarne reiting kuni 1750 ja </w:t>
      </w:r>
      <w:r w:rsidR="0026025B">
        <w:t>1750+</w:t>
      </w:r>
    </w:p>
    <w:p w14:paraId="2DDD5CA7" w14:textId="62BE0362" w:rsidR="0026025B" w:rsidRDefault="0026025B">
      <w:r>
        <w:t xml:space="preserve">Osalustasu </w:t>
      </w:r>
      <w:r w:rsidR="00BF0C05">
        <w:t>10</w:t>
      </w:r>
      <w:r>
        <w:t>€/paar</w:t>
      </w:r>
      <w:r w:rsidR="00DE4E60">
        <w:t xml:space="preserve">. </w:t>
      </w:r>
      <w:proofErr w:type="spellStart"/>
      <w:r w:rsidR="002E1E4A">
        <w:t>Holarifondi</w:t>
      </w:r>
      <w:proofErr w:type="spellEnd"/>
      <w:r w:rsidR="002E1E4A">
        <w:t xml:space="preserve"> </w:t>
      </w:r>
      <w:r w:rsidR="00156DCE">
        <w:t xml:space="preserve">2€ paari pealt! </w:t>
      </w:r>
    </w:p>
    <w:p w14:paraId="20383788" w14:textId="2BF4099D" w:rsidR="0026025B" w:rsidRDefault="002E1E4A">
      <w:r>
        <w:t>Auhinnafond</w:t>
      </w:r>
      <w:r w:rsidR="00BF0C05">
        <w:t xml:space="preserve"> 400</w:t>
      </w:r>
      <w:r>
        <w:t>€</w:t>
      </w:r>
      <w:r w:rsidR="004D5D8E">
        <w:t>+</w:t>
      </w:r>
      <w:r>
        <w:t xml:space="preserve">. </w:t>
      </w:r>
      <w:r w:rsidR="0026025B">
        <w:t>Auhinnad mõlema klassi kolmele esimesele</w:t>
      </w:r>
      <w:r w:rsidR="00650764">
        <w:t>.</w:t>
      </w:r>
    </w:p>
    <w:p w14:paraId="27B70D1D" w14:textId="58FEB22B" w:rsidR="007C7407" w:rsidRDefault="007C7407">
      <w:r>
        <w:t xml:space="preserve">Lisainfo </w:t>
      </w:r>
      <w:r w:rsidRPr="007C7407">
        <w:t>margo@torva.ee</w:t>
      </w:r>
      <w:r>
        <w:t xml:space="preserve">, 5632 3049, Tõrva </w:t>
      </w:r>
      <w:proofErr w:type="spellStart"/>
      <w:r>
        <w:t>Discgolf</w:t>
      </w:r>
      <w:proofErr w:type="spellEnd"/>
      <w:r>
        <w:t xml:space="preserve"> Facebooki lehelt. </w:t>
      </w:r>
    </w:p>
    <w:p w14:paraId="3E05F755" w14:textId="05EE5E4F" w:rsidR="00DE4E60" w:rsidRDefault="00DE4E60"/>
    <w:p w14:paraId="24A4BBCA" w14:textId="525C8720" w:rsidR="00DE4E60" w:rsidRDefault="00DE4E60">
      <w:r>
        <w:rPr>
          <w:b/>
          <w:noProof/>
          <w:sz w:val="32"/>
        </w:rPr>
        <w:drawing>
          <wp:inline distT="0" distB="0" distL="0" distR="0" wp14:anchorId="48693642" wp14:editId="77FE2494">
            <wp:extent cx="5760720" cy="141859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4404" w14:textId="77777777" w:rsidR="001803AE" w:rsidRDefault="00DE4E60" w:rsidP="00DE4E60">
      <w:pPr>
        <w:jc w:val="center"/>
      </w:pPr>
      <w:r>
        <w:rPr>
          <w:b/>
          <w:noProof/>
          <w:sz w:val="32"/>
        </w:rPr>
        <w:drawing>
          <wp:inline distT="0" distB="0" distL="0" distR="0" wp14:anchorId="7F7162F1" wp14:editId="3BEDABFD">
            <wp:extent cx="2219325" cy="1113337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38" cy="11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ACA5" w14:textId="3E5B0B4C" w:rsidR="00DE4E60" w:rsidRDefault="001803AE" w:rsidP="00DE4E60">
      <w:pPr>
        <w:jc w:val="center"/>
      </w:pPr>
      <w:r>
        <w:rPr>
          <w:noProof/>
        </w:rPr>
        <w:drawing>
          <wp:inline distT="0" distB="0" distL="0" distR="0" wp14:anchorId="29632AF1" wp14:editId="09C3FA03">
            <wp:extent cx="3228975" cy="2282736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87" cy="233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C78F" w14:textId="77777777" w:rsidR="007C7407" w:rsidRDefault="007C7407"/>
    <w:p w14:paraId="7EBA915C" w14:textId="77777777" w:rsidR="002E1E4A" w:rsidRDefault="002E1E4A"/>
    <w:sectPr w:rsidR="002E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B"/>
    <w:rsid w:val="00151C21"/>
    <w:rsid w:val="00156DCE"/>
    <w:rsid w:val="001803AE"/>
    <w:rsid w:val="001C5D57"/>
    <w:rsid w:val="00216282"/>
    <w:rsid w:val="0026025B"/>
    <w:rsid w:val="002E1E4A"/>
    <w:rsid w:val="003318EA"/>
    <w:rsid w:val="004D5D8E"/>
    <w:rsid w:val="00650764"/>
    <w:rsid w:val="006B545E"/>
    <w:rsid w:val="007C7407"/>
    <w:rsid w:val="00A4794F"/>
    <w:rsid w:val="00BF0C05"/>
    <w:rsid w:val="00DE4E60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13A0"/>
  <w15:chartTrackingRefBased/>
  <w15:docId w15:val="{978A7E46-C221-4B72-B3D2-4DBF28C8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C740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Tõrva Raadio</dc:creator>
  <cp:keywords/>
  <dc:description/>
  <cp:lastModifiedBy>Margo Metsoja</cp:lastModifiedBy>
  <cp:revision>12</cp:revision>
  <dcterms:created xsi:type="dcterms:W3CDTF">2018-07-29T15:56:00Z</dcterms:created>
  <dcterms:modified xsi:type="dcterms:W3CDTF">2020-07-22T08:00:00Z</dcterms:modified>
</cp:coreProperties>
</file>